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D886" w14:textId="77777777" w:rsidR="005F68BA" w:rsidRPr="004F07CE" w:rsidRDefault="005F68BA" w:rsidP="005F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Сообщение-запрос о предоставлении информации</w:t>
      </w:r>
    </w:p>
    <w:p w14:paraId="4DFB5EBA" w14:textId="77777777" w:rsidR="005F68BA" w:rsidRPr="004F07CE" w:rsidRDefault="005F68BA" w:rsidP="005F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(коммерческого предложения)</w:t>
      </w:r>
    </w:p>
    <w:p w14:paraId="3F6DDB70" w14:textId="77777777" w:rsidR="005F68BA" w:rsidRPr="004F07CE" w:rsidRDefault="005F68BA" w:rsidP="005F68BA">
      <w:pPr>
        <w:rPr>
          <w:rFonts w:ascii="Times New Roman" w:hAnsi="Times New Roman" w:cs="Times New Roman"/>
          <w:sz w:val="24"/>
          <w:szCs w:val="24"/>
        </w:rPr>
      </w:pPr>
    </w:p>
    <w:p w14:paraId="748837AB" w14:textId="02260469" w:rsidR="005F68BA" w:rsidRPr="004F07CE" w:rsidRDefault="006F34D8" w:rsidP="005F6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F68BA" w:rsidRPr="004F07CE">
        <w:rPr>
          <w:rFonts w:ascii="Times New Roman" w:hAnsi="Times New Roman" w:cs="Times New Roman"/>
          <w:sz w:val="24"/>
          <w:szCs w:val="24"/>
        </w:rPr>
        <w:t>.0</w:t>
      </w:r>
      <w:r w:rsidR="00A97D22">
        <w:rPr>
          <w:rFonts w:ascii="Times New Roman" w:hAnsi="Times New Roman" w:cs="Times New Roman"/>
          <w:sz w:val="24"/>
          <w:szCs w:val="24"/>
        </w:rPr>
        <w:t>7</w:t>
      </w:r>
      <w:r w:rsidR="005F68BA" w:rsidRPr="004F07CE">
        <w:rPr>
          <w:rFonts w:ascii="Times New Roman" w:hAnsi="Times New Roman" w:cs="Times New Roman"/>
          <w:sz w:val="24"/>
          <w:szCs w:val="24"/>
        </w:rPr>
        <w:t>.202</w:t>
      </w:r>
      <w:r w:rsidR="00CA1D83">
        <w:rPr>
          <w:rFonts w:ascii="Times New Roman" w:hAnsi="Times New Roman" w:cs="Times New Roman"/>
          <w:sz w:val="24"/>
          <w:szCs w:val="24"/>
        </w:rPr>
        <w:t>3</w:t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4F07CE">
        <w:rPr>
          <w:rFonts w:ascii="Times New Roman" w:hAnsi="Times New Roman" w:cs="Times New Roman"/>
          <w:sz w:val="24"/>
          <w:szCs w:val="24"/>
        </w:rPr>
        <w:t xml:space="preserve">  </w:t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4F07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BA" w:rsidRPr="004F07CE">
        <w:rPr>
          <w:rFonts w:ascii="Times New Roman" w:hAnsi="Times New Roman" w:cs="Times New Roman"/>
          <w:sz w:val="24"/>
          <w:szCs w:val="24"/>
        </w:rPr>
        <w:t xml:space="preserve"> г. Киров</w:t>
      </w:r>
    </w:p>
    <w:p w14:paraId="28CC8F1D" w14:textId="39E3C325" w:rsidR="005F68BA" w:rsidRPr="004F07CE" w:rsidRDefault="005F68BA" w:rsidP="00F61A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Кировский областной фонд поддержки малого и среднего предпринимательства (</w:t>
      </w:r>
      <w:proofErr w:type="spellStart"/>
      <w:r w:rsidRPr="004F07C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4F07C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83688" w:rsidRPr="004F07CE">
        <w:rPr>
          <w:rFonts w:ascii="Times New Roman" w:hAnsi="Times New Roman" w:cs="Times New Roman"/>
          <w:sz w:val="24"/>
          <w:szCs w:val="24"/>
        </w:rPr>
        <w:t xml:space="preserve">я) (далее – КОФПМСП МКК, Фонд) </w:t>
      </w:r>
      <w:r w:rsidRPr="004F07CE">
        <w:rPr>
          <w:rFonts w:ascii="Times New Roman" w:hAnsi="Times New Roman" w:cs="Times New Roman"/>
          <w:sz w:val="24"/>
          <w:szCs w:val="24"/>
        </w:rPr>
        <w:t>планирует осуществить отбор Исполнителей с целью оказания услуг по изготовлению</w:t>
      </w:r>
      <w:r w:rsidR="00F61A0D">
        <w:rPr>
          <w:rFonts w:ascii="Times New Roman" w:hAnsi="Times New Roman" w:cs="Times New Roman"/>
          <w:sz w:val="24"/>
          <w:szCs w:val="24"/>
        </w:rPr>
        <w:t xml:space="preserve"> брендированной</w:t>
      </w:r>
      <w:r w:rsidR="0001561D" w:rsidRPr="004F07CE">
        <w:rPr>
          <w:rFonts w:ascii="Times New Roman" w:hAnsi="Times New Roman" w:cs="Times New Roman"/>
          <w:sz w:val="24"/>
          <w:szCs w:val="24"/>
        </w:rPr>
        <w:t xml:space="preserve"> продукции центра «Мой бизнес».</w:t>
      </w:r>
    </w:p>
    <w:p w14:paraId="4A9B05E7" w14:textId="2ABF5CC2" w:rsidR="0001561D" w:rsidRPr="004F07CE" w:rsidRDefault="0001561D" w:rsidP="00F61A0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F07CE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A97D22">
        <w:rPr>
          <w:rFonts w:ascii="Times New Roman" w:hAnsi="Times New Roman" w:cs="Times New Roman"/>
          <w:sz w:val="24"/>
          <w:szCs w:val="24"/>
        </w:rPr>
        <w:t xml:space="preserve">бейджей на </w:t>
      </w:r>
      <w:r w:rsidR="00836E50">
        <w:rPr>
          <w:rFonts w:ascii="Times New Roman" w:hAnsi="Times New Roman" w:cs="Times New Roman"/>
          <w:sz w:val="24"/>
          <w:szCs w:val="24"/>
        </w:rPr>
        <w:t>лент</w:t>
      </w:r>
      <w:r w:rsidR="00A97D22">
        <w:rPr>
          <w:rFonts w:ascii="Times New Roman" w:hAnsi="Times New Roman" w:cs="Times New Roman"/>
          <w:sz w:val="24"/>
          <w:szCs w:val="24"/>
        </w:rPr>
        <w:t>е</w:t>
      </w:r>
      <w:r w:rsidR="00135738" w:rsidRPr="004F07CE">
        <w:rPr>
          <w:rFonts w:ascii="Times New Roman" w:hAnsi="Times New Roman" w:cs="Times New Roman"/>
          <w:sz w:val="24"/>
          <w:szCs w:val="24"/>
        </w:rPr>
        <w:t>.</w:t>
      </w:r>
    </w:p>
    <w:p w14:paraId="383E5BDD" w14:textId="1EB9A25C" w:rsidR="0001561D" w:rsidRDefault="0001561D" w:rsidP="00516F1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07CE">
        <w:rPr>
          <w:rFonts w:ascii="Times New Roman" w:hAnsi="Times New Roman" w:cs="Times New Roman"/>
          <w:b/>
          <w:sz w:val="24"/>
          <w:szCs w:val="24"/>
        </w:rPr>
        <w:t>Цель:</w:t>
      </w:r>
      <w:r w:rsidRPr="004F07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6F1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516F19" w:rsidRPr="004F07CE">
        <w:rPr>
          <w:rFonts w:ascii="Times New Roman" w:eastAsia="Calibri" w:hAnsi="Times New Roman" w:cs="Times New Roman"/>
          <w:bCs/>
          <w:sz w:val="24"/>
          <w:szCs w:val="24"/>
        </w:rPr>
        <w:t>родвижение информации о деятельности центра «Мой бизнес»</w:t>
      </w:r>
      <w:r w:rsidR="00A97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FFE76A5" w14:textId="1F4CF132" w:rsidR="00516F19" w:rsidRPr="004F07CE" w:rsidRDefault="00516F19" w:rsidP="00516F19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6F19">
        <w:rPr>
          <w:rFonts w:ascii="Times New Roman" w:eastAsia="Calibri" w:hAnsi="Times New Roman" w:cs="Times New Roman"/>
          <w:b/>
          <w:sz w:val="24"/>
          <w:szCs w:val="24"/>
        </w:rPr>
        <w:t>Количество:</w:t>
      </w:r>
      <w:r w:rsidRPr="004F07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35</w:t>
      </w:r>
      <w:r w:rsidRPr="004F07CE">
        <w:rPr>
          <w:rFonts w:ascii="Times New Roman" w:eastAsia="Calibri" w:hAnsi="Times New Roman" w:cs="Times New Roman"/>
          <w:bCs/>
          <w:sz w:val="24"/>
          <w:szCs w:val="24"/>
        </w:rPr>
        <w:t xml:space="preserve"> шт.</w:t>
      </w:r>
    </w:p>
    <w:p w14:paraId="4B570B2C" w14:textId="77777777" w:rsidR="005F68BA" w:rsidRPr="004F07CE" w:rsidRDefault="005F68BA" w:rsidP="00F61A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Требования к качеству, порядку оказания, результатам услуг и иные требования к оказываемым услугам, удовлетворяющим потребностям Фонда, указаны в техническом задании (прилагается).</w:t>
      </w:r>
    </w:p>
    <w:p w14:paraId="002C6DE7" w14:textId="34ED4405" w:rsidR="005F68BA" w:rsidRPr="00F61A0D" w:rsidRDefault="00F61A0D" w:rsidP="007C38E1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A0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5A52ED" w:rsidRPr="00F61A0D">
        <w:rPr>
          <w:rFonts w:ascii="Times New Roman" w:eastAsia="Calibri" w:hAnsi="Times New Roman" w:cs="Times New Roman"/>
          <w:bCs/>
          <w:sz w:val="24"/>
          <w:szCs w:val="24"/>
        </w:rPr>
        <w:t>родукция</w:t>
      </w:r>
      <w:r w:rsidR="004F07CE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5A52ED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должна</w:t>
      </w:r>
      <w:r w:rsidR="004F07CE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A52ED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7CE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52ED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быть </w:t>
      </w:r>
      <w:r w:rsidR="004F07CE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5A52ED" w:rsidRPr="00F61A0D">
        <w:rPr>
          <w:rFonts w:ascii="Times New Roman" w:eastAsia="Calibri" w:hAnsi="Times New Roman" w:cs="Times New Roman"/>
          <w:bCs/>
          <w:sz w:val="24"/>
          <w:szCs w:val="24"/>
        </w:rPr>
        <w:t>изготовлена</w:t>
      </w:r>
      <w:r w:rsidR="004F07CE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52ED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7CE"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A52ED" w:rsidRPr="00F61A0D">
        <w:rPr>
          <w:rFonts w:ascii="Times New Roman" w:hAnsi="Times New Roman" w:cs="Times New Roman"/>
          <w:sz w:val="24"/>
          <w:szCs w:val="24"/>
        </w:rPr>
        <w:t>И</w:t>
      </w:r>
      <w:r w:rsidR="005F68BA" w:rsidRPr="00F61A0D">
        <w:rPr>
          <w:rFonts w:ascii="Times New Roman" w:hAnsi="Times New Roman" w:cs="Times New Roman"/>
          <w:sz w:val="24"/>
          <w:szCs w:val="24"/>
        </w:rPr>
        <w:t>сполнителем</w:t>
      </w:r>
      <w:r w:rsidR="004F07CE" w:rsidRPr="00F61A0D">
        <w:rPr>
          <w:rFonts w:ascii="Times New Roman" w:hAnsi="Times New Roman" w:cs="Times New Roman"/>
          <w:sz w:val="24"/>
          <w:szCs w:val="24"/>
        </w:rPr>
        <w:t xml:space="preserve">   </w:t>
      </w:r>
      <w:r w:rsidR="005F68BA" w:rsidRPr="00F61A0D">
        <w:rPr>
          <w:rFonts w:ascii="Times New Roman" w:hAnsi="Times New Roman" w:cs="Times New Roman"/>
          <w:sz w:val="24"/>
          <w:szCs w:val="24"/>
        </w:rPr>
        <w:t xml:space="preserve"> в </w:t>
      </w:r>
      <w:r w:rsidR="004F07CE" w:rsidRPr="00F61A0D">
        <w:rPr>
          <w:rFonts w:ascii="Times New Roman" w:hAnsi="Times New Roman" w:cs="Times New Roman"/>
          <w:sz w:val="24"/>
          <w:szCs w:val="24"/>
        </w:rPr>
        <w:t xml:space="preserve">  </w:t>
      </w:r>
      <w:r w:rsidR="005F68BA" w:rsidRPr="00F61A0D">
        <w:rPr>
          <w:rFonts w:ascii="Times New Roman" w:hAnsi="Times New Roman" w:cs="Times New Roman"/>
          <w:sz w:val="24"/>
          <w:szCs w:val="24"/>
        </w:rPr>
        <w:t xml:space="preserve">срок </w:t>
      </w:r>
      <w:r w:rsidR="005F68BA" w:rsidRPr="00516F19">
        <w:rPr>
          <w:rFonts w:ascii="Times New Roman" w:hAnsi="Times New Roman" w:cs="Times New Roman"/>
          <w:sz w:val="24"/>
          <w:szCs w:val="24"/>
        </w:rPr>
        <w:t>до</w:t>
      </w:r>
      <w:r w:rsidR="005A52ED" w:rsidRPr="00F6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7D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1421" w:rsidRPr="00F61A0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97D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68BA" w:rsidRPr="00F61A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1D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40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0EA52" w14:textId="68502CFD" w:rsidR="005F68BA" w:rsidRPr="004F07CE" w:rsidRDefault="005F68BA" w:rsidP="00F61A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Потенциальных Исполнителей просим представить информацию о стоимости услуг по изготовлению </w:t>
      </w:r>
      <w:r w:rsidR="00F61A0D">
        <w:rPr>
          <w:rFonts w:ascii="Times New Roman" w:hAnsi="Times New Roman" w:cs="Times New Roman"/>
          <w:sz w:val="24"/>
          <w:szCs w:val="24"/>
        </w:rPr>
        <w:t>брендированной</w:t>
      </w:r>
      <w:r w:rsidR="005A52ED" w:rsidRPr="004F07CE">
        <w:rPr>
          <w:rFonts w:ascii="Times New Roman" w:hAnsi="Times New Roman" w:cs="Times New Roman"/>
          <w:sz w:val="24"/>
          <w:szCs w:val="24"/>
        </w:rPr>
        <w:t xml:space="preserve"> продукции центра «Мой бизнес» </w:t>
      </w:r>
      <w:r w:rsidR="00A41F89">
        <w:rPr>
          <w:rFonts w:ascii="Times New Roman" w:hAnsi="Times New Roman" w:cs="Times New Roman"/>
          <w:sz w:val="24"/>
          <w:szCs w:val="24"/>
        </w:rPr>
        <w:t>с указанием цены изготовления 1 единицы продукции п</w:t>
      </w:r>
      <w:r w:rsidR="005A52ED" w:rsidRPr="004F07CE">
        <w:rPr>
          <w:rFonts w:ascii="Times New Roman" w:hAnsi="Times New Roman" w:cs="Times New Roman"/>
          <w:sz w:val="24"/>
          <w:szCs w:val="24"/>
        </w:rPr>
        <w:t xml:space="preserve">о </w:t>
      </w:r>
      <w:r w:rsidR="006A28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F34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F0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1421" w:rsidRPr="004F07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A28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07C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1D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07CE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tgtFrame="_parent" w:history="1">
        <w:r w:rsidRPr="004F07CE">
          <w:rPr>
            <w:rFonts w:ascii="Times New Roman" w:hAnsi="Times New Roman" w:cs="Times New Roman"/>
            <w:b/>
            <w:bCs/>
            <w:sz w:val="24"/>
            <w:szCs w:val="24"/>
          </w:rPr>
          <w:t>rayfond@kfpp.ru</w:t>
        </w:r>
      </w:hyperlink>
      <w:r w:rsidRPr="004F07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AA167E" w14:textId="7F9683CD" w:rsidR="005F68BA" w:rsidRPr="004F07CE" w:rsidRDefault="005F68BA" w:rsidP="00F61A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Контактное лицо по вопросам сбора коммерческих предложений </w:t>
      </w:r>
      <w:r w:rsidR="00231421" w:rsidRPr="004F07CE">
        <w:rPr>
          <w:rFonts w:ascii="Times New Roman" w:hAnsi="Times New Roman" w:cs="Times New Roman"/>
          <w:sz w:val="24"/>
          <w:szCs w:val="24"/>
        </w:rPr>
        <w:t xml:space="preserve">– </w:t>
      </w:r>
      <w:r w:rsidR="00A41F89">
        <w:rPr>
          <w:rFonts w:ascii="Times New Roman" w:hAnsi="Times New Roman" w:cs="Times New Roman"/>
          <w:sz w:val="24"/>
          <w:szCs w:val="24"/>
        </w:rPr>
        <w:br/>
      </w:r>
      <w:r w:rsidR="00A97D22">
        <w:rPr>
          <w:rFonts w:ascii="Times New Roman" w:hAnsi="Times New Roman" w:cs="Times New Roman"/>
          <w:sz w:val="24"/>
          <w:szCs w:val="24"/>
        </w:rPr>
        <w:t>Сысолятина Виктория Игоревна</w:t>
      </w:r>
      <w:r w:rsidRPr="004F07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2DCBAB" w14:textId="3859BF1E" w:rsidR="005F68BA" w:rsidRPr="004F07CE" w:rsidRDefault="005F68BA" w:rsidP="00F61A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Телефон: +7 (8332) 410-410, доб.</w:t>
      </w:r>
      <w:r w:rsidR="008D1757">
        <w:rPr>
          <w:rFonts w:ascii="Times New Roman" w:hAnsi="Times New Roman" w:cs="Times New Roman"/>
          <w:sz w:val="24"/>
          <w:szCs w:val="24"/>
        </w:rPr>
        <w:t xml:space="preserve"> 705</w:t>
      </w:r>
      <w:r w:rsidR="00A97D22">
        <w:rPr>
          <w:rFonts w:ascii="Times New Roman" w:hAnsi="Times New Roman" w:cs="Times New Roman"/>
          <w:sz w:val="24"/>
          <w:szCs w:val="24"/>
        </w:rPr>
        <w:t>, 735</w:t>
      </w:r>
      <w:r w:rsidR="0066400C">
        <w:rPr>
          <w:rFonts w:ascii="Times New Roman" w:hAnsi="Times New Roman" w:cs="Times New Roman"/>
          <w:sz w:val="24"/>
          <w:szCs w:val="24"/>
        </w:rPr>
        <w:t>.</w:t>
      </w:r>
    </w:p>
    <w:p w14:paraId="4AEB4E8A" w14:textId="525E679A" w:rsidR="005F68BA" w:rsidRPr="004F07CE" w:rsidRDefault="005F68BA" w:rsidP="00F61A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или офертой </w:t>
      </w:r>
      <w:r w:rsidR="00C00299">
        <w:rPr>
          <w:rFonts w:ascii="Times New Roman" w:hAnsi="Times New Roman" w:cs="Times New Roman"/>
          <w:sz w:val="24"/>
          <w:szCs w:val="24"/>
        </w:rPr>
        <w:br/>
      </w:r>
      <w:r w:rsidRPr="004F07CE">
        <w:rPr>
          <w:rFonts w:ascii="Times New Roman" w:hAnsi="Times New Roman" w:cs="Times New Roman"/>
          <w:sz w:val="24"/>
          <w:szCs w:val="24"/>
        </w:rPr>
        <w:t>и не влечет возникновения каких-либо обязательств заказчика.</w:t>
      </w:r>
    </w:p>
    <w:p w14:paraId="4030E1DE" w14:textId="77777777" w:rsidR="005F68BA" w:rsidRPr="004F07CE" w:rsidRDefault="005F68BA" w:rsidP="005F6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5E468" w14:textId="77777777" w:rsidR="009B215F" w:rsidRPr="004F07CE" w:rsidRDefault="005F68BA" w:rsidP="006B3ED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0282CB2" w14:textId="3A2E7F74" w:rsidR="006B3EDE" w:rsidRPr="004F07CE" w:rsidRDefault="005F68BA" w:rsidP="009B215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Техническое задание на изготовление</w:t>
      </w:r>
      <w:r w:rsidR="0066400C">
        <w:rPr>
          <w:rFonts w:ascii="Times New Roman" w:hAnsi="Times New Roman" w:cs="Times New Roman"/>
          <w:sz w:val="24"/>
          <w:szCs w:val="24"/>
        </w:rPr>
        <w:t xml:space="preserve"> </w:t>
      </w:r>
      <w:r w:rsidR="00836E50">
        <w:rPr>
          <w:rFonts w:ascii="Times New Roman" w:hAnsi="Times New Roman" w:cs="Times New Roman"/>
          <w:sz w:val="24"/>
          <w:szCs w:val="24"/>
        </w:rPr>
        <w:t>бейджей на ленте</w:t>
      </w:r>
      <w:r w:rsidR="00135738" w:rsidRPr="004F07CE">
        <w:rPr>
          <w:rFonts w:ascii="Times New Roman" w:hAnsi="Times New Roman" w:cs="Times New Roman"/>
          <w:sz w:val="24"/>
          <w:szCs w:val="24"/>
        </w:rPr>
        <w:t>.</w:t>
      </w:r>
    </w:p>
    <w:p w14:paraId="10476403" w14:textId="77777777" w:rsidR="005F68BA" w:rsidRPr="004F07CE" w:rsidRDefault="005F68BA" w:rsidP="009B21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D4752C" w14:textId="77777777" w:rsidR="009B215F" w:rsidRPr="004F07CE" w:rsidRDefault="009B215F" w:rsidP="009B21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9FE7A8" w14:textId="77777777" w:rsidR="009B215F" w:rsidRPr="004F07CE" w:rsidRDefault="009B215F" w:rsidP="006640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870D98" w14:textId="43092F0A" w:rsidR="005F68BA" w:rsidRPr="004F07CE" w:rsidRDefault="00C00299" w:rsidP="00664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68BA" w:rsidRPr="004F07C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D22">
        <w:rPr>
          <w:rFonts w:ascii="Times New Roman" w:hAnsi="Times New Roman" w:cs="Times New Roman"/>
          <w:sz w:val="24"/>
          <w:szCs w:val="24"/>
        </w:rPr>
        <w:t xml:space="preserve">  </w:t>
      </w:r>
      <w:r w:rsidR="005F68BA" w:rsidRPr="004F07CE">
        <w:rPr>
          <w:rFonts w:ascii="Times New Roman" w:hAnsi="Times New Roman" w:cs="Times New Roman"/>
          <w:sz w:val="24"/>
          <w:szCs w:val="24"/>
        </w:rPr>
        <w:t xml:space="preserve">  </w:t>
      </w:r>
      <w:r w:rsidR="009B215F" w:rsidRPr="004F0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215F" w:rsidRPr="004F07CE">
        <w:rPr>
          <w:rFonts w:ascii="Times New Roman" w:hAnsi="Times New Roman" w:cs="Times New Roman"/>
          <w:sz w:val="24"/>
          <w:szCs w:val="24"/>
        </w:rPr>
        <w:t xml:space="preserve">  </w:t>
      </w:r>
      <w:r w:rsidR="00A97D22">
        <w:rPr>
          <w:rFonts w:ascii="Times New Roman" w:hAnsi="Times New Roman" w:cs="Times New Roman"/>
          <w:sz w:val="24"/>
          <w:szCs w:val="24"/>
        </w:rPr>
        <w:t xml:space="preserve">   </w:t>
      </w:r>
      <w:r w:rsidR="009B215F" w:rsidRPr="004F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7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97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Скобелкин</w:t>
      </w:r>
    </w:p>
    <w:p w14:paraId="4F2159E8" w14:textId="77777777" w:rsidR="009B215F" w:rsidRPr="004F07CE" w:rsidRDefault="009B215F" w:rsidP="00FE751C">
      <w:pPr>
        <w:rPr>
          <w:rFonts w:ascii="Times New Roman" w:hAnsi="Times New Roman" w:cs="Times New Roman"/>
          <w:sz w:val="24"/>
          <w:szCs w:val="24"/>
        </w:rPr>
      </w:pPr>
    </w:p>
    <w:sectPr w:rsidR="009B215F" w:rsidRPr="004F07CE" w:rsidSect="00F8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7C9"/>
    <w:multiLevelType w:val="multilevel"/>
    <w:tmpl w:val="FE5499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4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20104D1E"/>
    <w:multiLevelType w:val="hybridMultilevel"/>
    <w:tmpl w:val="8E56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7E66"/>
    <w:multiLevelType w:val="hybridMultilevel"/>
    <w:tmpl w:val="6EFA0ACC"/>
    <w:lvl w:ilvl="0" w:tplc="3C642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7047"/>
    <w:multiLevelType w:val="multilevel"/>
    <w:tmpl w:val="59F8F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 w16cid:durableId="1632780971">
    <w:abstractNumId w:val="0"/>
  </w:num>
  <w:num w:numId="2" w16cid:durableId="1006059364">
    <w:abstractNumId w:val="2"/>
  </w:num>
  <w:num w:numId="3" w16cid:durableId="661083691">
    <w:abstractNumId w:val="3"/>
  </w:num>
  <w:num w:numId="4" w16cid:durableId="5709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BA"/>
    <w:rsid w:val="0001561D"/>
    <w:rsid w:val="00092F27"/>
    <w:rsid w:val="00135738"/>
    <w:rsid w:val="00231421"/>
    <w:rsid w:val="0024030B"/>
    <w:rsid w:val="00293B2D"/>
    <w:rsid w:val="00410343"/>
    <w:rsid w:val="00483688"/>
    <w:rsid w:val="004F07CE"/>
    <w:rsid w:val="00516F19"/>
    <w:rsid w:val="00530E58"/>
    <w:rsid w:val="005A52ED"/>
    <w:rsid w:val="005F68BA"/>
    <w:rsid w:val="00602992"/>
    <w:rsid w:val="0066400C"/>
    <w:rsid w:val="006A2841"/>
    <w:rsid w:val="006B3EDE"/>
    <w:rsid w:val="006F34D8"/>
    <w:rsid w:val="00734875"/>
    <w:rsid w:val="007C38E1"/>
    <w:rsid w:val="00836E50"/>
    <w:rsid w:val="008D1757"/>
    <w:rsid w:val="009A795F"/>
    <w:rsid w:val="009B215F"/>
    <w:rsid w:val="00A41F89"/>
    <w:rsid w:val="00A445B3"/>
    <w:rsid w:val="00A57653"/>
    <w:rsid w:val="00A97D22"/>
    <w:rsid w:val="00AE0F74"/>
    <w:rsid w:val="00BD3189"/>
    <w:rsid w:val="00C00299"/>
    <w:rsid w:val="00C801A8"/>
    <w:rsid w:val="00CA1D83"/>
    <w:rsid w:val="00D37E12"/>
    <w:rsid w:val="00D81FD6"/>
    <w:rsid w:val="00F61A0D"/>
    <w:rsid w:val="00F84450"/>
    <w:rsid w:val="00FB7307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81DF"/>
  <w15:docId w15:val="{E4D6E1D1-BAA5-4631-BDFD-1B7A06F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Светлакова</dc:creator>
  <cp:lastModifiedBy>Виктория Сысолятина</cp:lastModifiedBy>
  <cp:revision>2</cp:revision>
  <cp:lastPrinted>2023-07-31T06:31:00Z</cp:lastPrinted>
  <dcterms:created xsi:type="dcterms:W3CDTF">2023-08-07T08:13:00Z</dcterms:created>
  <dcterms:modified xsi:type="dcterms:W3CDTF">2023-08-07T08:13:00Z</dcterms:modified>
</cp:coreProperties>
</file>